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ED77B" w14:textId="77777777" w:rsidR="00ED4BE5" w:rsidRDefault="009E2858" w:rsidP="009E285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B9961CD" wp14:editId="4649EACF">
            <wp:extent cx="1339020" cy="142921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52" cy="142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D6DF1" w14:textId="77777777" w:rsidR="009E2858" w:rsidRDefault="009E2858" w:rsidP="009E2858">
      <w:pPr>
        <w:jc w:val="center"/>
      </w:pPr>
    </w:p>
    <w:p w14:paraId="646F6B60" w14:textId="77777777" w:rsidR="009E2858" w:rsidRPr="00DD0E3F" w:rsidRDefault="009E2858" w:rsidP="009E2858">
      <w:pPr>
        <w:jc w:val="center"/>
        <w:rPr>
          <w:b/>
        </w:rPr>
      </w:pPr>
      <w:r w:rsidRPr="00DD0E3F">
        <w:rPr>
          <w:b/>
        </w:rPr>
        <w:t>Meeting of the General J. P. Holland Chapter of the MOWW</w:t>
      </w:r>
    </w:p>
    <w:p w14:paraId="21771DE4" w14:textId="0FC0BB26" w:rsidR="009E2858" w:rsidRPr="00DD0E3F" w:rsidRDefault="00C9268F" w:rsidP="009E2858">
      <w:pPr>
        <w:jc w:val="center"/>
        <w:rPr>
          <w:b/>
        </w:rPr>
      </w:pPr>
      <w:r>
        <w:rPr>
          <w:b/>
        </w:rPr>
        <w:t>August 5</w:t>
      </w:r>
      <w:r w:rsidR="008B7CD2">
        <w:rPr>
          <w:b/>
        </w:rPr>
        <w:t>th</w:t>
      </w:r>
      <w:r>
        <w:rPr>
          <w:b/>
        </w:rPr>
        <w:t>, 2017</w:t>
      </w:r>
    </w:p>
    <w:p w14:paraId="71C26966" w14:textId="77777777" w:rsidR="009E2858" w:rsidRDefault="009E2858" w:rsidP="009E2858">
      <w:pPr>
        <w:jc w:val="center"/>
      </w:pPr>
    </w:p>
    <w:p w14:paraId="4A526963" w14:textId="77777777" w:rsidR="009E2858" w:rsidRDefault="00C52C8A" w:rsidP="009E2858">
      <w:r>
        <w:t>The C</w:t>
      </w:r>
      <w:r w:rsidR="00D96358">
        <w:t xml:space="preserve">hapter gathered </w:t>
      </w:r>
      <w:r w:rsidR="009E2858">
        <w:t>at the Bernardo Heights Country Club at 1100</w:t>
      </w:r>
    </w:p>
    <w:p w14:paraId="56A1D434" w14:textId="77777777" w:rsidR="009E2858" w:rsidRDefault="009E2858" w:rsidP="009E2858"/>
    <w:p w14:paraId="78A16517" w14:textId="77777777" w:rsidR="00C9268F" w:rsidRDefault="009E2858" w:rsidP="009E2858">
      <w:proofErr w:type="gramStart"/>
      <w:r>
        <w:t>The meet</w:t>
      </w:r>
      <w:r w:rsidR="00C9268F">
        <w:t>ing was called to order at 1132</w:t>
      </w:r>
      <w:r w:rsidR="00C5658E">
        <w:t xml:space="preserve"> </w:t>
      </w:r>
      <w:r>
        <w:t>by Chapter Commande</w:t>
      </w:r>
      <w:r w:rsidR="00272946">
        <w:t>r, Nick Herbka</w:t>
      </w:r>
      <w:proofErr w:type="gramEnd"/>
      <w:r w:rsidR="00272946">
        <w:t xml:space="preserve">. </w:t>
      </w:r>
    </w:p>
    <w:p w14:paraId="1A67F5AA" w14:textId="77777777" w:rsidR="00C9268F" w:rsidRDefault="00C9268F" w:rsidP="009E2858"/>
    <w:p w14:paraId="21483A26" w14:textId="17107ADD" w:rsidR="00C9268F" w:rsidRDefault="00C9268F" w:rsidP="009E2858">
      <w:r>
        <w:t xml:space="preserve">Nick introduced all companions and guests, including the Guest Speaker and her Daughter, Amy – visiting </w:t>
      </w:r>
      <w:r w:rsidR="00297667">
        <w:t>from Colorado. Nick acknowledged</w:t>
      </w:r>
      <w:r>
        <w:t xml:space="preserve"> the August 4ht birthday of Kay </w:t>
      </w:r>
      <w:r w:rsidR="00E911A2">
        <w:t>Lettington</w:t>
      </w:r>
      <w:r>
        <w:t>.</w:t>
      </w:r>
    </w:p>
    <w:p w14:paraId="68A87440" w14:textId="77777777" w:rsidR="00C9268F" w:rsidRDefault="00C9268F" w:rsidP="009E2858"/>
    <w:p w14:paraId="1956B58C" w14:textId="2B2D47ED" w:rsidR="009E2858" w:rsidRDefault="00C9268F" w:rsidP="009E2858">
      <w:r>
        <w:t xml:space="preserve">Acting </w:t>
      </w:r>
      <w:r w:rsidR="00E911A2">
        <w:t>Chaplain,</w:t>
      </w:r>
      <w:r w:rsidR="009E2858">
        <w:t xml:space="preserve"> </w:t>
      </w:r>
      <w:r w:rsidR="008A5022">
        <w:t>Carl Swep</w:t>
      </w:r>
      <w:r w:rsidR="007C5BC7">
        <w:t>s</w:t>
      </w:r>
      <w:r w:rsidR="008A5022">
        <w:t>ton</w:t>
      </w:r>
      <w:r w:rsidR="00D96358">
        <w:t xml:space="preserve"> </w:t>
      </w:r>
      <w:r>
        <w:t xml:space="preserve">gave the invocation followed by </w:t>
      </w:r>
      <w:r w:rsidR="00D96358">
        <w:t>the Pledge of allegiance</w:t>
      </w:r>
      <w:r>
        <w:t xml:space="preserve"> led by Companion La</w:t>
      </w:r>
      <w:r w:rsidR="00E911A2">
        <w:t>ura Kelly</w:t>
      </w:r>
      <w:r>
        <w:t>.</w:t>
      </w:r>
      <w:r w:rsidR="00D96358">
        <w:t xml:space="preserve"> </w:t>
      </w:r>
      <w:r w:rsidR="009E2858">
        <w:t>Tom Lettington read the Preamble.</w:t>
      </w:r>
    </w:p>
    <w:p w14:paraId="18472877" w14:textId="77777777" w:rsidR="008B7CD2" w:rsidRDefault="008B7CD2" w:rsidP="009E2858"/>
    <w:p w14:paraId="296FA448" w14:textId="424D9C45" w:rsidR="009E2858" w:rsidRDefault="00C9268F" w:rsidP="009E2858">
      <w:r>
        <w:t>A Patrick Henry Bronze Medallion was presented to Earl Wentworth for his</w:t>
      </w:r>
      <w:r w:rsidR="00E911A2">
        <w:t xml:space="preserve"> long-</w:t>
      </w:r>
      <w:r>
        <w:t xml:space="preserve">standing contribution to the Chapter as well as the Abraham. J. Baum VFW </w:t>
      </w:r>
      <w:r w:rsidR="00297667">
        <w:t xml:space="preserve">Post 7766 </w:t>
      </w:r>
      <w:r>
        <w:t>and the Rancho Bernardo Veterans Memorial Association</w:t>
      </w:r>
      <w:proofErr w:type="gramStart"/>
      <w:r>
        <w:t>.</w:t>
      </w:r>
      <w:r w:rsidR="00297667">
        <w:t>.</w:t>
      </w:r>
      <w:proofErr w:type="gramEnd"/>
    </w:p>
    <w:p w14:paraId="278B1B31" w14:textId="77777777" w:rsidR="00E911A2" w:rsidRDefault="00E911A2" w:rsidP="009E2858"/>
    <w:p w14:paraId="3AFE29E9" w14:textId="77777777" w:rsidR="00C52C8A" w:rsidRDefault="008B7CD2" w:rsidP="009E2858">
      <w:r>
        <w:t>Lunch was served at 1215</w:t>
      </w:r>
    </w:p>
    <w:p w14:paraId="439A9B9F" w14:textId="77777777" w:rsidR="00975635" w:rsidRDefault="00975635" w:rsidP="009E2858"/>
    <w:p w14:paraId="1D5103A5" w14:textId="08C2CFD1" w:rsidR="001C7BF2" w:rsidRDefault="008B7CD2" w:rsidP="009E2858">
      <w:r>
        <w:t>During</w:t>
      </w:r>
      <w:r w:rsidR="00975635">
        <w:t xml:space="preserve"> lunch the guest speaker, </w:t>
      </w:r>
      <w:r w:rsidR="00E911A2">
        <w:t xml:space="preserve">Betsy Jordon, spoke about the role of a care giver from the perspective of her </w:t>
      </w:r>
      <w:proofErr w:type="gramStart"/>
      <w:r w:rsidR="00E911A2">
        <w:t>experience  caring</w:t>
      </w:r>
      <w:proofErr w:type="gramEnd"/>
      <w:r w:rsidR="00E911A2">
        <w:t xml:space="preserve"> for her husband who suffered from </w:t>
      </w:r>
      <w:proofErr w:type="spellStart"/>
      <w:r w:rsidR="00E911A2">
        <w:t>Lewy</w:t>
      </w:r>
      <w:proofErr w:type="spellEnd"/>
      <w:r w:rsidR="00E911A2">
        <w:t xml:space="preserve"> Body Dementia</w:t>
      </w:r>
      <w:r w:rsidR="00DB3B2B">
        <w:t>.</w:t>
      </w:r>
      <w:r w:rsidR="00E911A2">
        <w:t xml:space="preserve">  There was an active exchange during the Q&amp;A portion of her talk.</w:t>
      </w:r>
    </w:p>
    <w:p w14:paraId="4805A576" w14:textId="77777777" w:rsidR="00C52C8A" w:rsidRDefault="00C52C8A" w:rsidP="009E2858"/>
    <w:p w14:paraId="1BA97583" w14:textId="7AF5CD60" w:rsidR="00C52C8A" w:rsidRDefault="00290B12" w:rsidP="009E2858">
      <w:r>
        <w:t xml:space="preserve">Following his </w:t>
      </w:r>
      <w:r w:rsidR="00C52C8A">
        <w:t xml:space="preserve">presentation, </w:t>
      </w:r>
      <w:r w:rsidR="00D04AE2">
        <w:t>Nick</w:t>
      </w:r>
      <w:r w:rsidR="001C7BF2">
        <w:t xml:space="preserve"> Herbka present</w:t>
      </w:r>
      <w:r w:rsidR="00D96358">
        <w:t xml:space="preserve">ed </w:t>
      </w:r>
      <w:r w:rsidR="001C7BF2">
        <w:t xml:space="preserve">a </w:t>
      </w:r>
      <w:r w:rsidR="00C5658E">
        <w:t>Certificate of Appreciation</w:t>
      </w:r>
      <w:r w:rsidR="00E911A2">
        <w:t xml:space="preserve"> to our Guest Speaker</w:t>
      </w:r>
      <w:r w:rsidR="008B7CD2">
        <w:t xml:space="preserve">. </w:t>
      </w:r>
      <w:proofErr w:type="gramStart"/>
      <w:r w:rsidR="008B7CD2">
        <w:t>A Chapter Challenge coin was</w:t>
      </w:r>
      <w:r w:rsidR="00D96358">
        <w:t xml:space="preserve"> presented to </w:t>
      </w:r>
      <w:r w:rsidR="00C5658E">
        <w:t>our Guest Speaker</w:t>
      </w:r>
      <w:r w:rsidR="00E911A2">
        <w:t xml:space="preserve"> by Carl </w:t>
      </w:r>
      <w:proofErr w:type="spellStart"/>
      <w:r w:rsidR="00E911A2">
        <w:t>Swespton</w:t>
      </w:r>
      <w:proofErr w:type="spellEnd"/>
      <w:proofErr w:type="gramEnd"/>
      <w:r w:rsidR="00D96358">
        <w:t xml:space="preserve"> </w:t>
      </w:r>
    </w:p>
    <w:p w14:paraId="4F0DEDAB" w14:textId="77777777" w:rsidR="008B7CD2" w:rsidRDefault="008B7CD2" w:rsidP="009E2858"/>
    <w:p w14:paraId="6463931C" w14:textId="3670E573" w:rsidR="00C52C8A" w:rsidRDefault="00E911A2" w:rsidP="009E2858">
      <w:r>
        <w:t xml:space="preserve">Acting </w:t>
      </w:r>
      <w:r w:rsidR="00C5658E">
        <w:t xml:space="preserve">Chaplain </w:t>
      </w:r>
      <w:r w:rsidR="00297667">
        <w:t xml:space="preserve">Carl </w:t>
      </w:r>
      <w:proofErr w:type="spellStart"/>
      <w:r>
        <w:t>Swepston</w:t>
      </w:r>
      <w:proofErr w:type="spellEnd"/>
      <w:r w:rsidR="00C52C8A">
        <w:t xml:space="preserve"> gave the benediction, and t</w:t>
      </w:r>
      <w:r w:rsidR="00290B12">
        <w:t xml:space="preserve">he </w:t>
      </w:r>
      <w:r>
        <w:t>meeting was adjourned at 1330</w:t>
      </w:r>
      <w:r w:rsidR="00C52C8A">
        <w:t>.</w:t>
      </w:r>
    </w:p>
    <w:p w14:paraId="34AB4358" w14:textId="77777777" w:rsidR="00E911A2" w:rsidRDefault="00E911A2" w:rsidP="009E2858"/>
    <w:p w14:paraId="29434636" w14:textId="77777777" w:rsidR="00E911A2" w:rsidRDefault="00E911A2" w:rsidP="009E2858"/>
    <w:p w14:paraId="14E944C9" w14:textId="2C0E6132" w:rsidR="00E911A2" w:rsidRPr="00C52C8A" w:rsidRDefault="00E911A2" w:rsidP="009E2858">
      <w:r>
        <w:t>After the formal meeting, a meeting of the Financial Audit Committee was held.</w:t>
      </w:r>
    </w:p>
    <w:p w14:paraId="5B0F78C7" w14:textId="77777777" w:rsidR="009E2858" w:rsidRDefault="009E2858" w:rsidP="009E2858"/>
    <w:sectPr w:rsidR="009E2858" w:rsidSect="001F6EC2">
      <w:pgSz w:w="12240" w:h="15840"/>
      <w:pgMar w:top="630" w:right="117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2A75"/>
    <w:multiLevelType w:val="hybridMultilevel"/>
    <w:tmpl w:val="715C7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58"/>
    <w:rsid w:val="00026DBA"/>
    <w:rsid w:val="00102164"/>
    <w:rsid w:val="001673D6"/>
    <w:rsid w:val="001C7BF2"/>
    <w:rsid w:val="001F6EC2"/>
    <w:rsid w:val="00272946"/>
    <w:rsid w:val="00290B12"/>
    <w:rsid w:val="00297667"/>
    <w:rsid w:val="002A4882"/>
    <w:rsid w:val="00353290"/>
    <w:rsid w:val="00490687"/>
    <w:rsid w:val="00741F61"/>
    <w:rsid w:val="007C5BC7"/>
    <w:rsid w:val="008A5022"/>
    <w:rsid w:val="008B7CD2"/>
    <w:rsid w:val="00975635"/>
    <w:rsid w:val="009E2858"/>
    <w:rsid w:val="00C52C8A"/>
    <w:rsid w:val="00C5658E"/>
    <w:rsid w:val="00C9268F"/>
    <w:rsid w:val="00D04AE2"/>
    <w:rsid w:val="00D96358"/>
    <w:rsid w:val="00DB3B2B"/>
    <w:rsid w:val="00DD0E3F"/>
    <w:rsid w:val="00E911A2"/>
    <w:rsid w:val="00ED4BE5"/>
    <w:rsid w:val="00FD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77DF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Macintosh Word</Application>
  <DocSecurity>0</DocSecurity>
  <Lines>9</Lines>
  <Paragraphs>2</Paragraphs>
  <ScaleCrop>false</ScaleCrop>
  <Company>Toshiba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Lettington</dc:creator>
  <cp:lastModifiedBy>Thomas Lettington</cp:lastModifiedBy>
  <cp:revision>2</cp:revision>
  <dcterms:created xsi:type="dcterms:W3CDTF">2017-08-07T12:54:00Z</dcterms:created>
  <dcterms:modified xsi:type="dcterms:W3CDTF">2017-08-07T12:54:00Z</dcterms:modified>
</cp:coreProperties>
</file>